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81" w:rsidRPr="00D071CF" w:rsidRDefault="00745BB7" w:rsidP="00D071CF">
      <w:pPr>
        <w:spacing w:line="360" w:lineRule="auto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开工审核表</w:t>
      </w:r>
    </w:p>
    <w:p w:rsidR="00D071CF" w:rsidRDefault="00745BB7">
      <w:pPr>
        <w:spacing w:line="300" w:lineRule="exact"/>
        <w:rPr>
          <w:rFonts w:ascii="黑体" w:eastAsia="黑体"/>
          <w:bCs/>
        </w:rPr>
      </w:pPr>
      <w:r>
        <w:rPr>
          <w:rFonts w:ascii="黑体" w:eastAsia="黑体" w:hint="eastAsia"/>
          <w:bCs/>
        </w:rPr>
        <w:t>编号：</w:t>
      </w:r>
    </w:p>
    <w:p w:rsidR="00D071CF" w:rsidRDefault="00D071CF">
      <w:pPr>
        <w:spacing w:line="300" w:lineRule="exact"/>
        <w:rPr>
          <w:rFonts w:ascii="黑体" w:eastAsia="黑体"/>
          <w:bCs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881"/>
        <w:gridCol w:w="1671"/>
        <w:gridCol w:w="2410"/>
        <w:gridCol w:w="2551"/>
      </w:tblGrid>
      <w:tr w:rsidR="00745BB7" w:rsidTr="006E53CA">
        <w:trPr>
          <w:trHeight w:val="745"/>
        </w:trPr>
        <w:tc>
          <w:tcPr>
            <w:tcW w:w="3149" w:type="dxa"/>
            <w:gridSpan w:val="2"/>
            <w:vAlign w:val="center"/>
          </w:tcPr>
          <w:p w:rsidR="00745BB7" w:rsidRDefault="00745BB7">
            <w:r>
              <w:rPr>
                <w:rFonts w:hint="eastAsia"/>
              </w:rPr>
              <w:t>工程名称</w:t>
            </w:r>
          </w:p>
        </w:tc>
        <w:tc>
          <w:tcPr>
            <w:tcW w:w="6632" w:type="dxa"/>
            <w:gridSpan w:val="3"/>
            <w:vAlign w:val="center"/>
          </w:tcPr>
          <w:p w:rsidR="00745BB7" w:rsidRPr="00ED31F3" w:rsidRDefault="00745BB7" w:rsidP="00F73B9D"/>
        </w:tc>
      </w:tr>
      <w:tr w:rsidR="00745BB7" w:rsidTr="006E53CA">
        <w:trPr>
          <w:trHeight w:val="698"/>
        </w:trPr>
        <w:tc>
          <w:tcPr>
            <w:tcW w:w="3149" w:type="dxa"/>
            <w:gridSpan w:val="2"/>
            <w:vAlign w:val="center"/>
          </w:tcPr>
          <w:p w:rsidR="00745BB7" w:rsidRDefault="00745BB7" w:rsidP="00D071CF">
            <w:pPr>
              <w:jc w:val="left"/>
            </w:pPr>
            <w:r>
              <w:rPr>
                <w:rFonts w:hint="eastAsia"/>
              </w:rPr>
              <w:t>项目负责</w:t>
            </w:r>
            <w:r w:rsidR="00D071CF">
              <w:rPr>
                <w:rFonts w:hint="eastAsia"/>
              </w:rPr>
              <w:t>部门及联系人</w:t>
            </w:r>
          </w:p>
        </w:tc>
        <w:tc>
          <w:tcPr>
            <w:tcW w:w="6632" w:type="dxa"/>
            <w:gridSpan w:val="3"/>
            <w:vAlign w:val="center"/>
          </w:tcPr>
          <w:p w:rsidR="00745BB7" w:rsidRDefault="00745BB7"/>
        </w:tc>
      </w:tr>
      <w:tr w:rsidR="00745BB7" w:rsidTr="006E53CA">
        <w:trPr>
          <w:trHeight w:val="708"/>
        </w:trPr>
        <w:tc>
          <w:tcPr>
            <w:tcW w:w="3149" w:type="dxa"/>
            <w:gridSpan w:val="2"/>
            <w:vAlign w:val="center"/>
          </w:tcPr>
          <w:p w:rsidR="00745BB7" w:rsidRDefault="00745BB7">
            <w:r>
              <w:rPr>
                <w:rFonts w:hint="eastAsia"/>
              </w:rPr>
              <w:t>施工单位名称</w:t>
            </w:r>
          </w:p>
        </w:tc>
        <w:tc>
          <w:tcPr>
            <w:tcW w:w="6632" w:type="dxa"/>
            <w:gridSpan w:val="3"/>
            <w:vAlign w:val="center"/>
          </w:tcPr>
          <w:p w:rsidR="00745BB7" w:rsidRDefault="00745BB7" w:rsidP="00F73B9D"/>
        </w:tc>
      </w:tr>
      <w:tr w:rsidR="00745BB7" w:rsidTr="006E53CA">
        <w:trPr>
          <w:trHeight w:val="690"/>
        </w:trPr>
        <w:tc>
          <w:tcPr>
            <w:tcW w:w="3149" w:type="dxa"/>
            <w:gridSpan w:val="2"/>
            <w:vAlign w:val="center"/>
          </w:tcPr>
          <w:p w:rsidR="00745BB7" w:rsidRDefault="00745BB7">
            <w:r>
              <w:rPr>
                <w:rFonts w:hint="eastAsia"/>
              </w:rPr>
              <w:t>施工单位负责人</w:t>
            </w:r>
            <w:r w:rsidR="00D071CF">
              <w:rPr>
                <w:rFonts w:hint="eastAsia"/>
              </w:rPr>
              <w:t>及联系方式</w:t>
            </w:r>
          </w:p>
        </w:tc>
        <w:tc>
          <w:tcPr>
            <w:tcW w:w="6632" w:type="dxa"/>
            <w:gridSpan w:val="3"/>
            <w:vAlign w:val="center"/>
          </w:tcPr>
          <w:p w:rsidR="00745BB7" w:rsidRDefault="00745BB7"/>
        </w:tc>
      </w:tr>
      <w:tr w:rsidR="00745BB7" w:rsidTr="006E53CA">
        <w:trPr>
          <w:trHeight w:val="710"/>
        </w:trPr>
        <w:tc>
          <w:tcPr>
            <w:tcW w:w="3149" w:type="dxa"/>
            <w:gridSpan w:val="2"/>
            <w:vAlign w:val="center"/>
          </w:tcPr>
          <w:p w:rsidR="00745BB7" w:rsidRDefault="00745BB7">
            <w:r>
              <w:rPr>
                <w:rFonts w:hint="eastAsia"/>
              </w:rPr>
              <w:t>开工时间</w:t>
            </w:r>
            <w:r w:rsidR="00CC2843" w:rsidRPr="00F364BC">
              <w:rPr>
                <w:rFonts w:hint="eastAsia"/>
              </w:rPr>
              <w:t>及工期</w:t>
            </w:r>
          </w:p>
        </w:tc>
        <w:tc>
          <w:tcPr>
            <w:tcW w:w="6632" w:type="dxa"/>
            <w:gridSpan w:val="3"/>
            <w:vAlign w:val="center"/>
          </w:tcPr>
          <w:p w:rsidR="00745BB7" w:rsidRDefault="00745BB7" w:rsidP="00F73B9D"/>
        </w:tc>
      </w:tr>
      <w:tr w:rsidR="006E53CA" w:rsidTr="006E53CA">
        <w:trPr>
          <w:trHeight w:val="1568"/>
        </w:trPr>
        <w:tc>
          <w:tcPr>
            <w:tcW w:w="9781" w:type="dxa"/>
            <w:gridSpan w:val="5"/>
            <w:vAlign w:val="center"/>
          </w:tcPr>
          <w:p w:rsidR="006E53CA" w:rsidRDefault="006E53CA">
            <w:pPr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项目简介：</w:t>
            </w:r>
          </w:p>
          <w:p w:rsidR="006E53CA" w:rsidRPr="004C4BE3" w:rsidRDefault="006E53CA" w:rsidP="00EE3181">
            <w:pPr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</w:tr>
      <w:tr w:rsidR="006E53CA" w:rsidTr="00EE3181">
        <w:trPr>
          <w:trHeight w:val="1560"/>
        </w:trPr>
        <w:tc>
          <w:tcPr>
            <w:tcW w:w="9781" w:type="dxa"/>
            <w:gridSpan w:val="5"/>
            <w:vAlign w:val="center"/>
          </w:tcPr>
          <w:p w:rsidR="006E53CA" w:rsidRDefault="006E53CA">
            <w:pPr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该项目是否会影响主干道交通正常行驶：</w:t>
            </w:r>
          </w:p>
          <w:p w:rsidR="006E53CA" w:rsidRDefault="006E53CA">
            <w:pPr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影响区域：</w:t>
            </w:r>
          </w:p>
          <w:p w:rsidR="006E53CA" w:rsidRPr="006E53CA" w:rsidRDefault="006E53CA">
            <w:pPr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时间段：</w:t>
            </w:r>
          </w:p>
          <w:p w:rsidR="006E53CA" w:rsidRDefault="006E53CA">
            <w:pPr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该项目是否会影响相关楼宇用水用电</w:t>
            </w:r>
          </w:p>
          <w:p w:rsidR="006E53CA" w:rsidRDefault="006E53CA" w:rsidP="006E53CA">
            <w:pPr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影响区域：</w:t>
            </w:r>
          </w:p>
          <w:p w:rsidR="006E53CA" w:rsidRDefault="006E53CA">
            <w:pPr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时间段：</w:t>
            </w:r>
          </w:p>
        </w:tc>
      </w:tr>
      <w:tr w:rsidR="00F07493" w:rsidTr="00AD18BD">
        <w:trPr>
          <w:trHeight w:val="3721"/>
        </w:trPr>
        <w:tc>
          <w:tcPr>
            <w:tcW w:w="2268" w:type="dxa"/>
          </w:tcPr>
          <w:p w:rsidR="00F07493" w:rsidRDefault="00F07493">
            <w:r>
              <w:rPr>
                <w:rFonts w:hint="eastAsia"/>
              </w:rPr>
              <w:t>项目负责部门（盖章签字）：</w:t>
            </w:r>
          </w:p>
          <w:p w:rsidR="00F07493" w:rsidRDefault="00F07493"/>
          <w:p w:rsidR="00F07493" w:rsidRDefault="00F07493"/>
          <w:p w:rsidR="00F07493" w:rsidRDefault="00F07493"/>
          <w:p w:rsidR="00F07493" w:rsidRDefault="00F07493"/>
          <w:p w:rsidR="00F07493" w:rsidRDefault="00F07493"/>
          <w:p w:rsidR="00F07493" w:rsidRDefault="00F07493"/>
          <w:p w:rsidR="00F07493" w:rsidRDefault="00F07493"/>
          <w:p w:rsidR="00F07493" w:rsidRDefault="00F07493"/>
          <w:p w:rsidR="00F07493" w:rsidRDefault="00F07493"/>
          <w:p w:rsidR="00F07493" w:rsidRDefault="00F07493">
            <w:r>
              <w:rPr>
                <w:rFonts w:hint="eastAsia"/>
              </w:rPr>
              <w:t>日期：</w:t>
            </w:r>
          </w:p>
        </w:tc>
        <w:tc>
          <w:tcPr>
            <w:tcW w:w="2552" w:type="dxa"/>
            <w:gridSpan w:val="2"/>
          </w:tcPr>
          <w:p w:rsidR="00F07493" w:rsidRDefault="00F07493">
            <w:r>
              <w:rPr>
                <w:rFonts w:hint="eastAsia"/>
              </w:rPr>
              <w:t>施工单位（盖章签字）：</w:t>
            </w:r>
          </w:p>
          <w:p w:rsidR="00F07493" w:rsidRDefault="00F07493"/>
          <w:p w:rsidR="00F07493" w:rsidRDefault="00F07493"/>
          <w:p w:rsidR="00F07493" w:rsidRDefault="00F07493"/>
          <w:p w:rsidR="00F07493" w:rsidRDefault="00F07493"/>
          <w:p w:rsidR="00F07493" w:rsidRDefault="00F07493"/>
          <w:p w:rsidR="00F07493" w:rsidRDefault="00F07493"/>
          <w:p w:rsidR="00F07493" w:rsidRDefault="00F07493"/>
          <w:p w:rsidR="00F07493" w:rsidRDefault="00F07493"/>
          <w:p w:rsidR="00F07493" w:rsidRDefault="00F07493"/>
          <w:p w:rsidR="00F07493" w:rsidRDefault="00F07493"/>
          <w:p w:rsidR="00F07493" w:rsidRDefault="00F07493">
            <w:r>
              <w:rPr>
                <w:rFonts w:hint="eastAsia"/>
              </w:rPr>
              <w:t>日期：</w:t>
            </w:r>
          </w:p>
        </w:tc>
        <w:tc>
          <w:tcPr>
            <w:tcW w:w="2410" w:type="dxa"/>
          </w:tcPr>
          <w:p w:rsidR="00F07493" w:rsidRDefault="00F07493">
            <w:r>
              <w:rPr>
                <w:rFonts w:hint="eastAsia"/>
              </w:rPr>
              <w:t>保卫处（盖章签字）：</w:t>
            </w:r>
          </w:p>
          <w:p w:rsidR="00F07493" w:rsidRDefault="00F07493"/>
          <w:p w:rsidR="00F07493" w:rsidRDefault="00F07493"/>
          <w:p w:rsidR="00F07493" w:rsidRDefault="00F07493"/>
          <w:p w:rsidR="00F07493" w:rsidRDefault="00F07493" w:rsidP="00ED31F3"/>
          <w:p w:rsidR="00F07493" w:rsidRDefault="00F07493"/>
          <w:p w:rsidR="00F07493" w:rsidRDefault="00F07493"/>
          <w:p w:rsidR="00F07493" w:rsidRDefault="00F07493"/>
          <w:p w:rsidR="00F07493" w:rsidRDefault="00F07493"/>
          <w:p w:rsidR="00F07493" w:rsidRDefault="00F07493"/>
          <w:p w:rsidR="00F07493" w:rsidRDefault="00F07493"/>
          <w:p w:rsidR="00F07493" w:rsidRDefault="00F07493">
            <w:r>
              <w:rPr>
                <w:rFonts w:hint="eastAsia"/>
              </w:rPr>
              <w:t>日期</w:t>
            </w:r>
          </w:p>
        </w:tc>
        <w:tc>
          <w:tcPr>
            <w:tcW w:w="2551" w:type="dxa"/>
          </w:tcPr>
          <w:p w:rsidR="00F07493" w:rsidRDefault="00F07493">
            <w:r>
              <w:t>后勤管理处</w:t>
            </w:r>
            <w:r>
              <w:rPr>
                <w:rFonts w:hint="eastAsia"/>
              </w:rPr>
              <w:t>（盖章签字）</w:t>
            </w:r>
          </w:p>
          <w:p w:rsidR="00F07493" w:rsidRDefault="00F07493"/>
          <w:p w:rsidR="00F07493" w:rsidRDefault="00F07493"/>
          <w:p w:rsidR="00F07493" w:rsidRDefault="00F07493"/>
          <w:p w:rsidR="00F07493" w:rsidRDefault="00F07493"/>
          <w:p w:rsidR="00F07493" w:rsidRDefault="00F07493"/>
          <w:p w:rsidR="00F07493" w:rsidRDefault="00F07493"/>
          <w:p w:rsidR="00F07493" w:rsidRDefault="00F07493"/>
          <w:p w:rsidR="00F07493" w:rsidRDefault="00F07493"/>
          <w:p w:rsidR="00F07493" w:rsidRDefault="00F07493"/>
          <w:p w:rsidR="00F07493" w:rsidRDefault="00F07493">
            <w:r>
              <w:rPr>
                <w:rFonts w:hint="eastAsia"/>
              </w:rPr>
              <w:t>日期</w:t>
            </w:r>
          </w:p>
        </w:tc>
      </w:tr>
    </w:tbl>
    <w:p w:rsidR="008B437D" w:rsidRPr="008B437D" w:rsidRDefault="00B61E69">
      <w:pPr>
        <w:rPr>
          <w:sz w:val="48"/>
          <w:szCs w:val="48"/>
        </w:rPr>
      </w:pPr>
      <w:r w:rsidRPr="008B437D">
        <w:rPr>
          <w:rFonts w:hint="eastAsia"/>
          <w:sz w:val="48"/>
          <w:szCs w:val="48"/>
        </w:rPr>
        <w:lastRenderedPageBreak/>
        <w:t>附表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49"/>
        <w:gridCol w:w="6632"/>
      </w:tblGrid>
      <w:tr w:rsidR="00B61E69" w:rsidTr="00B61E69">
        <w:trPr>
          <w:trHeight w:val="851"/>
        </w:trPr>
        <w:tc>
          <w:tcPr>
            <w:tcW w:w="3149" w:type="dxa"/>
            <w:vAlign w:val="center"/>
          </w:tcPr>
          <w:p w:rsidR="00B61E69" w:rsidRDefault="00B61E69" w:rsidP="005A2834">
            <w:r>
              <w:rPr>
                <w:rFonts w:hint="eastAsia"/>
              </w:rPr>
              <w:t>施工地点</w:t>
            </w:r>
          </w:p>
        </w:tc>
        <w:tc>
          <w:tcPr>
            <w:tcW w:w="6632" w:type="dxa"/>
            <w:vAlign w:val="center"/>
          </w:tcPr>
          <w:p w:rsidR="00B61E69" w:rsidRPr="00B61E69" w:rsidRDefault="00B61E69" w:rsidP="00B61E69"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食堂</w:t>
            </w:r>
            <w:r>
              <w:rPr>
                <w:rFonts w:hint="eastAsia"/>
              </w:rPr>
              <w:t xml:space="preserve"> 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实验室</w:t>
            </w:r>
            <w:r>
              <w:rPr>
                <w:rFonts w:hint="eastAsia"/>
              </w:rPr>
              <w:t xml:space="preserve">      </w:t>
            </w:r>
            <w:r>
              <w:rPr>
                <w:rFonts w:ascii="宋体" w:hAnsi="宋体" w:hint="eastAsia"/>
              </w:rPr>
              <w:t>□</w:t>
            </w:r>
            <w:proofErr w:type="gramStart"/>
            <w:r>
              <w:rPr>
                <w:rFonts w:hint="eastAsia"/>
              </w:rPr>
              <w:t>学生宿区</w:t>
            </w:r>
            <w:proofErr w:type="gramEnd"/>
            <w:r>
              <w:rPr>
                <w:rFonts w:hint="eastAsia"/>
              </w:rPr>
              <w:t xml:space="preserve">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教学办公</w:t>
            </w:r>
            <w:r w:rsidR="00065390">
              <w:rPr>
                <w:rFonts w:hint="eastAsia"/>
              </w:rPr>
              <w:t>楼</w:t>
            </w:r>
          </w:p>
        </w:tc>
      </w:tr>
      <w:tr w:rsidR="00B61E69" w:rsidTr="005A2834">
        <w:trPr>
          <w:trHeight w:val="851"/>
        </w:trPr>
        <w:tc>
          <w:tcPr>
            <w:tcW w:w="3149" w:type="dxa"/>
            <w:vAlign w:val="center"/>
          </w:tcPr>
          <w:p w:rsidR="00B61E69" w:rsidRDefault="00B61E69" w:rsidP="005A2834">
            <w:pPr>
              <w:jc w:val="left"/>
            </w:pPr>
            <w:r>
              <w:rPr>
                <w:rFonts w:hint="eastAsia"/>
              </w:rPr>
              <w:t>施工面积</w:t>
            </w:r>
          </w:p>
        </w:tc>
        <w:tc>
          <w:tcPr>
            <w:tcW w:w="6632" w:type="dxa"/>
            <w:vAlign w:val="center"/>
          </w:tcPr>
          <w:p w:rsidR="00B61E69" w:rsidRDefault="00B61E69" w:rsidP="005A2834"/>
        </w:tc>
      </w:tr>
      <w:tr w:rsidR="00B61E69" w:rsidTr="005A2834">
        <w:trPr>
          <w:trHeight w:val="851"/>
        </w:trPr>
        <w:tc>
          <w:tcPr>
            <w:tcW w:w="3149" w:type="dxa"/>
            <w:vAlign w:val="center"/>
          </w:tcPr>
          <w:p w:rsidR="00B61E69" w:rsidRDefault="00B61E69" w:rsidP="002A5C8F">
            <w:r>
              <w:rPr>
                <w:rFonts w:hint="eastAsia"/>
              </w:rPr>
              <w:t>配套消防设施</w:t>
            </w:r>
          </w:p>
        </w:tc>
        <w:tc>
          <w:tcPr>
            <w:tcW w:w="6632" w:type="dxa"/>
            <w:vAlign w:val="center"/>
          </w:tcPr>
          <w:p w:rsidR="00761A5D" w:rsidRDefault="00761A5D" w:rsidP="00B61E69">
            <w:pPr>
              <w:rPr>
                <w:rFonts w:ascii="宋体" w:hAnsi="宋体"/>
              </w:rPr>
            </w:pPr>
          </w:p>
          <w:p w:rsidR="00761A5D" w:rsidRPr="00761A5D" w:rsidRDefault="00B61E69" w:rsidP="00B61E69"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应急灯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指示标识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灭火器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逃生门</w:t>
            </w:r>
            <w:r>
              <w:rPr>
                <w:rFonts w:hint="eastAsia"/>
              </w:rPr>
              <w:t xml:space="preserve">  </w:t>
            </w:r>
            <w:r w:rsidR="00761A5D">
              <w:rPr>
                <w:rFonts w:ascii="宋体" w:hAnsi="宋体" w:hint="eastAsia"/>
              </w:rPr>
              <w:br/>
            </w:r>
          </w:p>
          <w:p w:rsidR="00B61E69" w:rsidRDefault="00B61E69" w:rsidP="00B61E69">
            <w:r>
              <w:rPr>
                <w:rFonts w:ascii="宋体" w:hAnsi="宋体" w:hint="eastAsia"/>
              </w:rPr>
              <w:t>□</w:t>
            </w:r>
            <w:r w:rsidR="00761A5D">
              <w:rPr>
                <w:rFonts w:ascii="宋体" w:hAnsi="宋体" w:hint="eastAsia"/>
              </w:rPr>
              <w:t>室内</w:t>
            </w:r>
            <w:r>
              <w:rPr>
                <w:rFonts w:hint="eastAsia"/>
              </w:rPr>
              <w:t>消火栓</w:t>
            </w:r>
            <w:r w:rsidR="00761A5D">
              <w:rPr>
                <w:rFonts w:hint="eastAsia"/>
              </w:rPr>
              <w:t xml:space="preserve">   </w:t>
            </w:r>
            <w:r w:rsidR="00761A5D">
              <w:rPr>
                <w:rFonts w:ascii="宋体" w:hAnsi="宋体" w:hint="eastAsia"/>
              </w:rPr>
              <w:t>□</w:t>
            </w:r>
            <w:r w:rsidR="00761A5D">
              <w:rPr>
                <w:rFonts w:hint="eastAsia"/>
              </w:rPr>
              <w:t>烟感</w:t>
            </w:r>
          </w:p>
          <w:p w:rsidR="00761A5D" w:rsidRDefault="00761A5D" w:rsidP="00B61E69"/>
        </w:tc>
      </w:tr>
      <w:tr w:rsidR="00D071CF" w:rsidTr="005A2834">
        <w:trPr>
          <w:trHeight w:val="851"/>
        </w:trPr>
        <w:tc>
          <w:tcPr>
            <w:tcW w:w="3149" w:type="dxa"/>
            <w:vAlign w:val="center"/>
          </w:tcPr>
          <w:p w:rsidR="00D071CF" w:rsidRDefault="00D071CF" w:rsidP="005A2834">
            <w:r>
              <w:rPr>
                <w:rFonts w:hint="eastAsia"/>
              </w:rPr>
              <w:t>施工内容</w:t>
            </w:r>
          </w:p>
        </w:tc>
        <w:tc>
          <w:tcPr>
            <w:tcW w:w="6632" w:type="dxa"/>
            <w:vAlign w:val="center"/>
          </w:tcPr>
          <w:p w:rsidR="00FA0EF3" w:rsidRDefault="00D071CF" w:rsidP="00FA0EF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破墙</w:t>
            </w:r>
            <w:r>
              <w:rPr>
                <w:rFonts w:ascii="宋体" w:hAnsi="宋体" w:hint="eastAsia"/>
              </w:rPr>
              <w:t xml:space="preserve">  </w:t>
            </w:r>
            <w:r w:rsidR="00FA0EF3"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□是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□否</w:t>
            </w:r>
            <w:r w:rsidR="00FA0EF3">
              <w:rPr>
                <w:rFonts w:ascii="宋体" w:hAnsi="宋体" w:hint="eastAsia"/>
              </w:rPr>
              <w:t xml:space="preserve">     </w:t>
            </w:r>
            <w:r w:rsidR="00FA0EF3">
              <w:rPr>
                <w:rFonts w:ascii="宋体" w:hAnsi="宋体" w:hint="eastAsia"/>
              </w:rPr>
              <w:t>安装脚手架</w:t>
            </w:r>
            <w:r w:rsidR="00FA0EF3">
              <w:rPr>
                <w:rFonts w:ascii="宋体" w:hAnsi="宋体" w:hint="eastAsia"/>
              </w:rPr>
              <w:t xml:space="preserve">  </w:t>
            </w:r>
            <w:r w:rsidR="00FA0EF3">
              <w:rPr>
                <w:rFonts w:ascii="宋体" w:hAnsi="宋体" w:hint="eastAsia"/>
              </w:rPr>
              <w:t>□是</w:t>
            </w:r>
            <w:r w:rsidR="00FA0EF3">
              <w:rPr>
                <w:rFonts w:ascii="宋体" w:hAnsi="宋体" w:hint="eastAsia"/>
              </w:rPr>
              <w:t xml:space="preserve">   </w:t>
            </w:r>
            <w:r w:rsidR="00FA0EF3">
              <w:rPr>
                <w:rFonts w:ascii="宋体" w:hAnsi="宋体" w:hint="eastAsia"/>
              </w:rPr>
              <w:t>□否</w:t>
            </w:r>
          </w:p>
          <w:p w:rsidR="00FA0EF3" w:rsidRDefault="00FA0EF3" w:rsidP="00FA0EF3">
            <w:pPr>
              <w:rPr>
                <w:rFonts w:ascii="宋体" w:hAnsi="宋体"/>
              </w:rPr>
            </w:pPr>
          </w:p>
          <w:p w:rsidR="00FA0EF3" w:rsidRDefault="00FA0EF3" w:rsidP="00FA0EF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动火</w:t>
            </w: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</w:rPr>
              <w:t>□是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□否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隔断</w:t>
            </w:r>
            <w:r>
              <w:rPr>
                <w:rFonts w:ascii="宋体" w:hAnsi="宋体" w:hint="eastAsia"/>
              </w:rPr>
              <w:t xml:space="preserve">        </w:t>
            </w:r>
            <w:r>
              <w:rPr>
                <w:rFonts w:ascii="宋体" w:hAnsi="宋体" w:hint="eastAsia"/>
              </w:rPr>
              <w:t>□是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□否</w:t>
            </w:r>
          </w:p>
          <w:p w:rsidR="00D071CF" w:rsidRDefault="00D071CF" w:rsidP="00D071CF">
            <w:pPr>
              <w:rPr>
                <w:rFonts w:ascii="宋体" w:hAnsi="宋体"/>
              </w:rPr>
            </w:pPr>
          </w:p>
          <w:p w:rsidR="00D071CF" w:rsidRDefault="00D071CF" w:rsidP="00D071C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路面开挖</w:t>
            </w:r>
            <w:r w:rsidR="00FA0EF3"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□是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□否</w:t>
            </w:r>
          </w:p>
        </w:tc>
      </w:tr>
      <w:tr w:rsidR="00E406D7" w:rsidTr="005A2834">
        <w:trPr>
          <w:trHeight w:val="851"/>
        </w:trPr>
        <w:tc>
          <w:tcPr>
            <w:tcW w:w="3149" w:type="dxa"/>
            <w:vAlign w:val="center"/>
          </w:tcPr>
          <w:p w:rsidR="00E406D7" w:rsidRDefault="00E406D7" w:rsidP="005A2834">
            <w:r>
              <w:rPr>
                <w:rFonts w:hint="eastAsia"/>
              </w:rPr>
              <w:t>保卫处验收情况</w:t>
            </w:r>
          </w:p>
        </w:tc>
        <w:tc>
          <w:tcPr>
            <w:tcW w:w="6632" w:type="dxa"/>
            <w:vAlign w:val="center"/>
          </w:tcPr>
          <w:p w:rsidR="00E406D7" w:rsidRDefault="00E406D7" w:rsidP="00B61E69">
            <w:pPr>
              <w:rPr>
                <w:rFonts w:ascii="宋体" w:hAnsi="宋体"/>
              </w:rPr>
            </w:pPr>
          </w:p>
        </w:tc>
      </w:tr>
    </w:tbl>
    <w:p w:rsidR="00B61E69" w:rsidRDefault="00A8119E">
      <w:r>
        <w:t>注</w:t>
      </w:r>
      <w:r>
        <w:rPr>
          <w:rFonts w:hint="eastAsia"/>
        </w:rPr>
        <w:t>：</w:t>
      </w:r>
      <w:r>
        <w:t>施工过程中不得擅自更改</w:t>
      </w:r>
      <w:r>
        <w:rPr>
          <w:rFonts w:hint="eastAsia"/>
        </w:rPr>
        <w:t>、</w:t>
      </w:r>
      <w:r>
        <w:t>挪动</w:t>
      </w:r>
      <w:r>
        <w:rPr>
          <w:rFonts w:hint="eastAsia"/>
        </w:rPr>
        <w:t>、损坏</w:t>
      </w:r>
      <w:r>
        <w:t>消防技防设备线及相关设备</w:t>
      </w:r>
    </w:p>
    <w:p w:rsidR="00A8119E" w:rsidRDefault="00A8119E">
      <w:r>
        <w:rPr>
          <w:rFonts w:hint="eastAsia"/>
        </w:rPr>
        <w:t xml:space="preserve">    </w:t>
      </w:r>
    </w:p>
    <w:sectPr w:rsidR="00A8119E" w:rsidSect="00DB12C9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393" w:rsidRDefault="00BF4393">
      <w:r>
        <w:separator/>
      </w:r>
    </w:p>
  </w:endnote>
  <w:endnote w:type="continuationSeparator" w:id="0">
    <w:p w:rsidR="00BF4393" w:rsidRDefault="00BF4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393" w:rsidRDefault="00BF4393">
      <w:r>
        <w:separator/>
      </w:r>
    </w:p>
  </w:footnote>
  <w:footnote w:type="continuationSeparator" w:id="0">
    <w:p w:rsidR="00BF4393" w:rsidRDefault="00BF4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B7" w:rsidRDefault="00745BB7" w:rsidP="00B1516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758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79F7"/>
    <w:rsid w:val="00030D9F"/>
    <w:rsid w:val="00065390"/>
    <w:rsid w:val="000820F0"/>
    <w:rsid w:val="00085018"/>
    <w:rsid w:val="00161C53"/>
    <w:rsid w:val="00172A27"/>
    <w:rsid w:val="00195C54"/>
    <w:rsid w:val="00196E42"/>
    <w:rsid w:val="001B3787"/>
    <w:rsid w:val="001C2243"/>
    <w:rsid w:val="001E4C85"/>
    <w:rsid w:val="00230D7D"/>
    <w:rsid w:val="002A5C8F"/>
    <w:rsid w:val="002E16B5"/>
    <w:rsid w:val="002F5862"/>
    <w:rsid w:val="00371B8A"/>
    <w:rsid w:val="003E4B55"/>
    <w:rsid w:val="004C4BE3"/>
    <w:rsid w:val="0054550E"/>
    <w:rsid w:val="005B2D8D"/>
    <w:rsid w:val="00646EE6"/>
    <w:rsid w:val="006D467B"/>
    <w:rsid w:val="006E53CA"/>
    <w:rsid w:val="0072184D"/>
    <w:rsid w:val="00745BB7"/>
    <w:rsid w:val="00761A5D"/>
    <w:rsid w:val="007A62BF"/>
    <w:rsid w:val="007D593B"/>
    <w:rsid w:val="0084671A"/>
    <w:rsid w:val="008931A5"/>
    <w:rsid w:val="00896F8E"/>
    <w:rsid w:val="008A219F"/>
    <w:rsid w:val="008B437D"/>
    <w:rsid w:val="00914575"/>
    <w:rsid w:val="009358E6"/>
    <w:rsid w:val="00A8119E"/>
    <w:rsid w:val="00A8207E"/>
    <w:rsid w:val="00AA1B81"/>
    <w:rsid w:val="00AD18BD"/>
    <w:rsid w:val="00AD716A"/>
    <w:rsid w:val="00AE470B"/>
    <w:rsid w:val="00B15162"/>
    <w:rsid w:val="00B17930"/>
    <w:rsid w:val="00B317A1"/>
    <w:rsid w:val="00B61E69"/>
    <w:rsid w:val="00B66CFF"/>
    <w:rsid w:val="00BF4393"/>
    <w:rsid w:val="00CA51D0"/>
    <w:rsid w:val="00CB3749"/>
    <w:rsid w:val="00CC2843"/>
    <w:rsid w:val="00CF53BF"/>
    <w:rsid w:val="00D071CF"/>
    <w:rsid w:val="00D54E60"/>
    <w:rsid w:val="00D722A3"/>
    <w:rsid w:val="00D95038"/>
    <w:rsid w:val="00DA746F"/>
    <w:rsid w:val="00DB12C9"/>
    <w:rsid w:val="00E1284A"/>
    <w:rsid w:val="00E406D7"/>
    <w:rsid w:val="00E5723A"/>
    <w:rsid w:val="00EA233A"/>
    <w:rsid w:val="00EB00EB"/>
    <w:rsid w:val="00ED1C3E"/>
    <w:rsid w:val="00ED31F3"/>
    <w:rsid w:val="00ED4381"/>
    <w:rsid w:val="00ED73C3"/>
    <w:rsid w:val="00EE3181"/>
    <w:rsid w:val="00F07493"/>
    <w:rsid w:val="00F364BC"/>
    <w:rsid w:val="00F44EB7"/>
    <w:rsid w:val="00F73B9D"/>
    <w:rsid w:val="00F73C06"/>
    <w:rsid w:val="00F778E2"/>
    <w:rsid w:val="00FA0EF3"/>
    <w:rsid w:val="00FD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2C9"/>
    <w:pPr>
      <w:widowControl w:val="0"/>
      <w:jc w:val="both"/>
    </w:pPr>
    <w:rPr>
      <w:rFonts w:eastAsia="幼圆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1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B1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F364BC"/>
    <w:rPr>
      <w:sz w:val="18"/>
      <w:szCs w:val="18"/>
    </w:rPr>
  </w:style>
  <w:style w:type="character" w:customStyle="1" w:styleId="Char">
    <w:name w:val="批注框文本 Char"/>
    <w:basedOn w:val="a0"/>
    <w:link w:val="a5"/>
    <w:rsid w:val="00F364BC"/>
    <w:rPr>
      <w:rFonts w:eastAsia="幼圆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71</Words>
  <Characters>410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MSCD龙帝国技术社区 Htpp://Bbs.Mscode.Cc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开工审核表</dc:title>
  <dc:creator>Administrator</dc:creator>
  <cp:lastModifiedBy>admin</cp:lastModifiedBy>
  <cp:revision>23</cp:revision>
  <cp:lastPrinted>2019-10-12T02:41:00Z</cp:lastPrinted>
  <dcterms:created xsi:type="dcterms:W3CDTF">2018-01-03T08:04:00Z</dcterms:created>
  <dcterms:modified xsi:type="dcterms:W3CDTF">2020-03-30T01:51:00Z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